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A287" w14:textId="6FE7B3CB" w:rsidR="00BE0392" w:rsidRPr="00E75B23" w:rsidRDefault="00BE0392" w:rsidP="00BE0392">
      <w:pPr>
        <w:rPr>
          <w:b/>
          <w:bCs/>
          <w:sz w:val="28"/>
          <w:szCs w:val="28"/>
        </w:rPr>
      </w:pPr>
      <w:r w:rsidRPr="00E75B2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E97520" wp14:editId="4D40F203">
            <wp:simplePos x="0" y="0"/>
            <wp:positionH relativeFrom="column">
              <wp:posOffset>1638300</wp:posOffset>
            </wp:positionH>
            <wp:positionV relativeFrom="paragraph">
              <wp:posOffset>-514350</wp:posOffset>
            </wp:positionV>
            <wp:extent cx="1905000" cy="619125"/>
            <wp:effectExtent l="0" t="0" r="0" b="9525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7E093" w14:textId="19E467F3" w:rsidR="00731441" w:rsidRPr="00E75B23" w:rsidRDefault="00265078" w:rsidP="00265078">
      <w:pPr>
        <w:jc w:val="center"/>
        <w:rPr>
          <w:b/>
          <w:bCs/>
          <w:sz w:val="28"/>
          <w:szCs w:val="28"/>
        </w:rPr>
      </w:pPr>
      <w:r w:rsidRPr="00E75B23">
        <w:rPr>
          <w:b/>
          <w:bCs/>
          <w:sz w:val="28"/>
          <w:szCs w:val="28"/>
        </w:rPr>
        <w:t xml:space="preserve">LifeMoves: </w:t>
      </w:r>
      <w:r w:rsidR="00F3302B" w:rsidRPr="00E75B23">
        <w:rPr>
          <w:b/>
          <w:bCs/>
          <w:sz w:val="28"/>
          <w:szCs w:val="28"/>
        </w:rPr>
        <w:t>Support for Homeless Individuals and Families</w:t>
      </w:r>
    </w:p>
    <w:p w14:paraId="675A7626" w14:textId="300B76F4" w:rsidR="00A47B36" w:rsidRPr="00E75B23" w:rsidRDefault="00724A26" w:rsidP="00A47B36">
      <w:pPr>
        <w:rPr>
          <w:sz w:val="28"/>
          <w:szCs w:val="28"/>
          <w:u w:val="single"/>
        </w:rPr>
      </w:pPr>
      <w:r w:rsidRPr="00E75B23">
        <w:rPr>
          <w:sz w:val="28"/>
          <w:szCs w:val="28"/>
          <w:u w:val="single"/>
        </w:rPr>
        <w:t>Referral Process</w:t>
      </w:r>
    </w:p>
    <w:p w14:paraId="148FC6AB" w14:textId="151A965A" w:rsidR="00A47B36" w:rsidRPr="00E75B23" w:rsidRDefault="00473BED" w:rsidP="00A47B36">
      <w:pPr>
        <w:rPr>
          <w:b/>
          <w:bCs/>
          <w:sz w:val="28"/>
          <w:szCs w:val="28"/>
        </w:rPr>
      </w:pPr>
      <w:hyperlink r:id="rId6" w:history="1">
        <w:r w:rsidR="00A47B36" w:rsidRPr="00E75B23">
          <w:rPr>
            <w:rStyle w:val="Hyperlink"/>
            <w:b/>
            <w:bCs/>
            <w:sz w:val="28"/>
            <w:szCs w:val="28"/>
          </w:rPr>
          <w:t>LifeMoves</w:t>
        </w:r>
      </w:hyperlink>
      <w:r w:rsidR="00A47B36" w:rsidRPr="00E75B23">
        <w:rPr>
          <w:b/>
          <w:bCs/>
          <w:sz w:val="28"/>
          <w:szCs w:val="28"/>
        </w:rPr>
        <w:t xml:space="preserve"> Homeless Outreach Team (HOT)</w:t>
      </w:r>
    </w:p>
    <w:p w14:paraId="6AC541E5" w14:textId="3F6E31DE" w:rsidR="00A47B36" w:rsidRPr="00E75B23" w:rsidRDefault="00724A26" w:rsidP="00A47B36">
      <w:pPr>
        <w:rPr>
          <w:b/>
          <w:bCs/>
          <w:sz w:val="28"/>
          <w:szCs w:val="28"/>
        </w:rPr>
      </w:pPr>
      <w:r w:rsidRPr="00E75B23">
        <w:rPr>
          <w:b/>
          <w:bCs/>
          <w:sz w:val="28"/>
          <w:szCs w:val="28"/>
        </w:rPr>
        <w:t>E</w:t>
      </w:r>
      <w:r w:rsidR="00A47B36" w:rsidRPr="00E75B23">
        <w:rPr>
          <w:b/>
          <w:bCs/>
          <w:sz w:val="28"/>
          <w:szCs w:val="28"/>
        </w:rPr>
        <w:t xml:space="preserve">mail Lynette Reynoso at </w:t>
      </w:r>
      <w:hyperlink r:id="rId7" w:history="1">
        <w:r w:rsidR="00A47B36" w:rsidRPr="00E75B23">
          <w:rPr>
            <w:rStyle w:val="Hyperlink"/>
            <w:b/>
            <w:bCs/>
            <w:sz w:val="28"/>
            <w:szCs w:val="28"/>
          </w:rPr>
          <w:t>lreynoso@lifemoves.org</w:t>
        </w:r>
      </w:hyperlink>
      <w:r w:rsidR="00473BED">
        <w:rPr>
          <w:b/>
          <w:bCs/>
          <w:sz w:val="28"/>
          <w:szCs w:val="28"/>
        </w:rPr>
        <w:t xml:space="preserve">. </w:t>
      </w:r>
      <w:r w:rsidR="00A47B36" w:rsidRPr="00E75B23">
        <w:rPr>
          <w:b/>
          <w:bCs/>
          <w:sz w:val="28"/>
          <w:szCs w:val="28"/>
        </w:rPr>
        <w:t>Please include the person’s name, DOB, location and contact information (if they have any).*</w:t>
      </w:r>
    </w:p>
    <w:p w14:paraId="4B242109" w14:textId="6D50CDB3" w:rsidR="00794A24" w:rsidRPr="00E75B23" w:rsidRDefault="00794A24" w:rsidP="00A47B36">
      <w:pPr>
        <w:rPr>
          <w:b/>
          <w:bCs/>
          <w:sz w:val="28"/>
          <w:szCs w:val="28"/>
        </w:rPr>
      </w:pPr>
      <w:r w:rsidRPr="00E75B23">
        <w:rPr>
          <w:b/>
          <w:bCs/>
          <w:sz w:val="28"/>
          <w:szCs w:val="28"/>
        </w:rPr>
        <w:t xml:space="preserve">*Can also call Lynette at 650-315-6302 but email is preferable </w:t>
      </w:r>
    </w:p>
    <w:p w14:paraId="6A6DD8DC" w14:textId="504BA84C" w:rsidR="00724A26" w:rsidRPr="00E75B23" w:rsidRDefault="00724A26" w:rsidP="00A47B36">
      <w:pPr>
        <w:rPr>
          <w:sz w:val="28"/>
          <w:szCs w:val="28"/>
        </w:rPr>
      </w:pPr>
      <w:r w:rsidRPr="00E75B23">
        <w:rPr>
          <w:sz w:val="28"/>
          <w:szCs w:val="28"/>
          <w:u w:val="single"/>
        </w:rPr>
        <w:t>Who to Refer</w:t>
      </w:r>
      <w:r w:rsidRPr="00E75B23">
        <w:rPr>
          <w:sz w:val="28"/>
          <w:szCs w:val="28"/>
        </w:rPr>
        <w:t xml:space="preserve">: </w:t>
      </w:r>
      <w:r w:rsidRPr="00E75B23">
        <w:rPr>
          <w:b/>
          <w:bCs/>
          <w:sz w:val="28"/>
          <w:szCs w:val="28"/>
        </w:rPr>
        <w:t>Unsheltered</w:t>
      </w:r>
      <w:r w:rsidRPr="00E75B23">
        <w:rPr>
          <w:sz w:val="28"/>
          <w:szCs w:val="28"/>
        </w:rPr>
        <w:t xml:space="preserve"> individuals interested in healthcare service, shelter or housing resources</w:t>
      </w:r>
    </w:p>
    <w:p w14:paraId="32519CED" w14:textId="3AF2F7A6" w:rsidR="00724A26" w:rsidRPr="00E75B23" w:rsidRDefault="00724A26" w:rsidP="00A47B36">
      <w:pPr>
        <w:rPr>
          <w:sz w:val="28"/>
          <w:szCs w:val="28"/>
        </w:rPr>
      </w:pPr>
      <w:r w:rsidRPr="00E75B23">
        <w:rPr>
          <w:sz w:val="28"/>
          <w:szCs w:val="28"/>
          <w:u w:val="single"/>
        </w:rPr>
        <w:t>When to Refer</w:t>
      </w:r>
      <w:r w:rsidRPr="00E75B23">
        <w:rPr>
          <w:sz w:val="28"/>
          <w:szCs w:val="28"/>
        </w:rPr>
        <w:t xml:space="preserve">: </w:t>
      </w:r>
      <w:r w:rsidR="003469B4" w:rsidRPr="00E75B23">
        <w:rPr>
          <w:sz w:val="28"/>
          <w:szCs w:val="28"/>
        </w:rPr>
        <w:t xml:space="preserve">When you engage unsheltered individuals who are </w:t>
      </w:r>
      <w:r w:rsidR="003469B4" w:rsidRPr="00E75B23">
        <w:rPr>
          <w:b/>
          <w:bCs/>
          <w:sz w:val="28"/>
          <w:szCs w:val="28"/>
        </w:rPr>
        <w:t>open</w:t>
      </w:r>
      <w:r w:rsidR="003469B4" w:rsidRPr="00E75B23">
        <w:rPr>
          <w:sz w:val="28"/>
          <w:szCs w:val="28"/>
        </w:rPr>
        <w:t xml:space="preserve"> to or are </w:t>
      </w:r>
      <w:r w:rsidR="003469B4" w:rsidRPr="00E75B23">
        <w:rPr>
          <w:b/>
          <w:bCs/>
          <w:sz w:val="28"/>
          <w:szCs w:val="28"/>
        </w:rPr>
        <w:t>having trouble connecting</w:t>
      </w:r>
      <w:r w:rsidR="003469B4" w:rsidRPr="00E75B23">
        <w:rPr>
          <w:sz w:val="28"/>
          <w:szCs w:val="28"/>
        </w:rPr>
        <w:t xml:space="preserve"> to ongoing services/resources</w:t>
      </w:r>
    </w:p>
    <w:p w14:paraId="0564C864" w14:textId="1B66928B" w:rsidR="003469B4" w:rsidRPr="00E75B23" w:rsidRDefault="003469B4" w:rsidP="00A47B36">
      <w:pPr>
        <w:rPr>
          <w:sz w:val="28"/>
          <w:szCs w:val="28"/>
        </w:rPr>
      </w:pPr>
      <w:r w:rsidRPr="00E75B23">
        <w:rPr>
          <w:sz w:val="28"/>
          <w:szCs w:val="28"/>
          <w:u w:val="single"/>
        </w:rPr>
        <w:t>How to Refer</w:t>
      </w:r>
      <w:r w:rsidRPr="00E75B23">
        <w:rPr>
          <w:sz w:val="28"/>
          <w:szCs w:val="28"/>
        </w:rPr>
        <w:t>:</w:t>
      </w:r>
    </w:p>
    <w:p w14:paraId="05D3C9E2" w14:textId="70B7D719" w:rsidR="00012127" w:rsidRPr="00E75B23" w:rsidRDefault="00012127" w:rsidP="003469B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75B23">
        <w:rPr>
          <w:sz w:val="28"/>
          <w:szCs w:val="28"/>
        </w:rPr>
        <w:t>Lynette Reynoso, Lead Case Manager (</w:t>
      </w:r>
      <w:hyperlink r:id="rId8" w:history="1">
        <w:r w:rsidRPr="00E75B23">
          <w:rPr>
            <w:rStyle w:val="Hyperlink"/>
            <w:sz w:val="28"/>
            <w:szCs w:val="28"/>
          </w:rPr>
          <w:t>lreynoso@lifemoves.org</w:t>
        </w:r>
      </w:hyperlink>
      <w:r w:rsidRPr="00E75B23">
        <w:rPr>
          <w:sz w:val="28"/>
          <w:szCs w:val="28"/>
        </w:rPr>
        <w:t>)</w:t>
      </w:r>
    </w:p>
    <w:p w14:paraId="02A7892D" w14:textId="145F877C" w:rsidR="00012127" w:rsidRPr="00E75B23" w:rsidRDefault="00E75B23" w:rsidP="003469B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0E58D0" wp14:editId="689F5C82">
            <wp:simplePos x="0" y="0"/>
            <wp:positionH relativeFrom="margin">
              <wp:posOffset>2628900</wp:posOffset>
            </wp:positionH>
            <wp:positionV relativeFrom="paragraph">
              <wp:posOffset>713105</wp:posOffset>
            </wp:positionV>
            <wp:extent cx="3599180" cy="3580130"/>
            <wp:effectExtent l="0" t="0" r="1270" b="1270"/>
            <wp:wrapNone/>
            <wp:docPr id="1520771411" name="Picture 15207714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71411" name="Picture 1520771411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27" w:rsidRPr="00E75B23">
        <w:rPr>
          <w:sz w:val="28"/>
          <w:szCs w:val="28"/>
        </w:rPr>
        <w:t>Include detailed location, description of individual and/or contact info, the services the client is interested in, and any other details that could be useful</w:t>
      </w:r>
    </w:p>
    <w:p w14:paraId="1FCC1A64" w14:textId="62A0FF66" w:rsidR="00012127" w:rsidRPr="00E75B23" w:rsidRDefault="00012127" w:rsidP="00012127">
      <w:pPr>
        <w:rPr>
          <w:b/>
          <w:bCs/>
          <w:sz w:val="28"/>
          <w:szCs w:val="28"/>
          <w:u w:val="single"/>
        </w:rPr>
      </w:pPr>
      <w:r w:rsidRPr="00E75B23">
        <w:rPr>
          <w:b/>
          <w:bCs/>
          <w:sz w:val="28"/>
          <w:szCs w:val="28"/>
          <w:u w:val="single"/>
        </w:rPr>
        <w:t xml:space="preserve">Alternative to </w:t>
      </w:r>
      <w:r w:rsidR="00350D69" w:rsidRPr="00E75B23">
        <w:rPr>
          <w:b/>
          <w:bCs/>
          <w:sz w:val="28"/>
          <w:szCs w:val="28"/>
          <w:u w:val="single"/>
        </w:rPr>
        <w:t xml:space="preserve">Direct LM </w:t>
      </w:r>
      <w:r w:rsidRPr="00E75B23">
        <w:rPr>
          <w:b/>
          <w:bCs/>
          <w:sz w:val="28"/>
          <w:szCs w:val="28"/>
          <w:u w:val="single"/>
        </w:rPr>
        <w:t>Referrals:</w:t>
      </w:r>
    </w:p>
    <w:p w14:paraId="0D00EE84" w14:textId="5B679BFD" w:rsidR="00012127" w:rsidRPr="00E75B23" w:rsidRDefault="00012127" w:rsidP="00012127">
      <w:pPr>
        <w:rPr>
          <w:b/>
          <w:bCs/>
          <w:sz w:val="28"/>
          <w:szCs w:val="28"/>
        </w:rPr>
      </w:pPr>
      <w:r w:rsidRPr="00E75B23">
        <w:rPr>
          <w:b/>
          <w:bCs/>
          <w:sz w:val="28"/>
          <w:szCs w:val="28"/>
        </w:rPr>
        <w:t>CORE Service Agencies</w:t>
      </w:r>
    </w:p>
    <w:p w14:paraId="71984621" w14:textId="6512915D" w:rsidR="00012127" w:rsidRDefault="00012127" w:rsidP="00A47B36">
      <w:pPr>
        <w:rPr>
          <w:sz w:val="24"/>
          <w:szCs w:val="24"/>
        </w:rPr>
      </w:pPr>
    </w:p>
    <w:p w14:paraId="5ED01A24" w14:textId="0A63BE9B" w:rsidR="00350D69" w:rsidRDefault="00350D69" w:rsidP="00A47B36">
      <w:pPr>
        <w:rPr>
          <w:sz w:val="24"/>
          <w:szCs w:val="24"/>
        </w:rPr>
      </w:pPr>
    </w:p>
    <w:p w14:paraId="23277BB0" w14:textId="77777777" w:rsidR="00350D69" w:rsidRDefault="00350D69" w:rsidP="00A47B36">
      <w:pPr>
        <w:rPr>
          <w:sz w:val="24"/>
          <w:szCs w:val="24"/>
        </w:rPr>
      </w:pPr>
    </w:p>
    <w:p w14:paraId="4D6A4617" w14:textId="77777777" w:rsidR="00350D69" w:rsidRDefault="00350D69" w:rsidP="00A47B36">
      <w:pPr>
        <w:rPr>
          <w:sz w:val="24"/>
          <w:szCs w:val="24"/>
        </w:rPr>
      </w:pPr>
    </w:p>
    <w:p w14:paraId="519AF687" w14:textId="77777777" w:rsidR="00350D69" w:rsidRDefault="00350D69" w:rsidP="00A47B36">
      <w:pPr>
        <w:rPr>
          <w:sz w:val="24"/>
          <w:szCs w:val="24"/>
        </w:rPr>
      </w:pPr>
    </w:p>
    <w:p w14:paraId="6476D999" w14:textId="77777777" w:rsidR="00350D69" w:rsidRDefault="00350D69" w:rsidP="00A47B36">
      <w:pPr>
        <w:rPr>
          <w:sz w:val="24"/>
          <w:szCs w:val="24"/>
        </w:rPr>
      </w:pPr>
    </w:p>
    <w:p w14:paraId="4DCF8589" w14:textId="77777777" w:rsidR="00350D69" w:rsidRDefault="00350D69" w:rsidP="00A47B36">
      <w:pPr>
        <w:rPr>
          <w:sz w:val="24"/>
          <w:szCs w:val="24"/>
        </w:rPr>
      </w:pPr>
    </w:p>
    <w:p w14:paraId="5B5539F2" w14:textId="2F61A6A9" w:rsidR="00724A26" w:rsidRPr="00E75B23" w:rsidRDefault="00724A26" w:rsidP="00A47B36">
      <w:pPr>
        <w:rPr>
          <w:b/>
          <w:bCs/>
          <w:sz w:val="28"/>
          <w:szCs w:val="28"/>
        </w:rPr>
      </w:pPr>
      <w:r w:rsidRPr="00E75B23">
        <w:rPr>
          <w:b/>
          <w:bCs/>
          <w:sz w:val="28"/>
          <w:szCs w:val="28"/>
        </w:rPr>
        <w:t>LifeMoves General Info:</w:t>
      </w:r>
    </w:p>
    <w:p w14:paraId="56D8E953" w14:textId="7A06609D" w:rsidR="00724A26" w:rsidRPr="00E75B23" w:rsidRDefault="00473BED" w:rsidP="00A47B36">
      <w:pPr>
        <w:rPr>
          <w:sz w:val="28"/>
          <w:szCs w:val="28"/>
        </w:rPr>
      </w:pPr>
      <w:hyperlink r:id="rId11" w:history="1">
        <w:r w:rsidR="00724A26" w:rsidRPr="00E75B23">
          <w:rPr>
            <w:rStyle w:val="Hyperlink"/>
            <w:sz w:val="28"/>
            <w:szCs w:val="28"/>
          </w:rPr>
          <w:t>LifeMoves</w:t>
        </w:r>
      </w:hyperlink>
      <w:r w:rsidR="00724A26" w:rsidRPr="00E75B23">
        <w:rPr>
          <w:sz w:val="28"/>
          <w:szCs w:val="28"/>
        </w:rPr>
        <w:t xml:space="preserve"> is a nonprofit organization that is dedication to finding solutions to homelessness in Silicon Valley.</w:t>
      </w:r>
    </w:p>
    <w:p w14:paraId="2C7DDBBD" w14:textId="4E093A6C" w:rsidR="00A47B36" w:rsidRPr="00E75B23" w:rsidRDefault="00A47B36" w:rsidP="00A47B36">
      <w:pPr>
        <w:rPr>
          <w:sz w:val="28"/>
          <w:szCs w:val="28"/>
        </w:rPr>
      </w:pPr>
      <w:r w:rsidRPr="00E75B23">
        <w:rPr>
          <w:sz w:val="28"/>
          <w:szCs w:val="28"/>
        </w:rPr>
        <w:t>Work throughout San Mateo County to meet unsheltered clients where they are and provide services in the field.</w:t>
      </w:r>
    </w:p>
    <w:p w14:paraId="690A459C" w14:textId="43B54017" w:rsidR="00A47B36" w:rsidRPr="00E75B23" w:rsidRDefault="00A47B36">
      <w:pPr>
        <w:rPr>
          <w:sz w:val="28"/>
          <w:szCs w:val="28"/>
        </w:rPr>
      </w:pPr>
      <w:r w:rsidRPr="00E75B23">
        <w:rPr>
          <w:sz w:val="28"/>
          <w:szCs w:val="28"/>
        </w:rPr>
        <w:t>HOT is the LifeMoves “boots on the ground” – spending every day canvasing the streets and known encampments to identify, build relationships, and assist unsheltered clients as needed</w:t>
      </w:r>
    </w:p>
    <w:p w14:paraId="64B5266B" w14:textId="120B6C0B" w:rsidR="00A47B36" w:rsidRPr="00E75B23" w:rsidRDefault="00A47B36">
      <w:pPr>
        <w:rPr>
          <w:sz w:val="24"/>
          <w:szCs w:val="24"/>
        </w:rPr>
      </w:pPr>
      <w:r w:rsidRPr="00E75B23">
        <w:rPr>
          <w:sz w:val="24"/>
          <w:szCs w:val="24"/>
        </w:rPr>
        <w:t>--</w:t>
      </w:r>
    </w:p>
    <w:p w14:paraId="727FE6ED" w14:textId="475FB0CB" w:rsidR="004F0510" w:rsidRPr="00E75B23" w:rsidRDefault="00473BED">
      <w:pPr>
        <w:rPr>
          <w:sz w:val="28"/>
          <w:szCs w:val="28"/>
        </w:rPr>
      </w:pPr>
      <w:hyperlink r:id="rId12" w:history="1">
        <w:r w:rsidR="004F0510" w:rsidRPr="00E75B23">
          <w:rPr>
            <w:rStyle w:val="Hyperlink"/>
            <w:sz w:val="28"/>
            <w:szCs w:val="28"/>
          </w:rPr>
          <w:t>Single Adult Services</w:t>
        </w:r>
      </w:hyperlink>
    </w:p>
    <w:p w14:paraId="7C9EEDA3" w14:textId="1022A3B6" w:rsidR="003265D1" w:rsidRPr="00E75B23" w:rsidRDefault="003265D1" w:rsidP="003265D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Shelters</w:t>
      </w:r>
    </w:p>
    <w:p w14:paraId="1BEF3863" w14:textId="106D6FD2" w:rsidR="003265D1" w:rsidRPr="00E75B23" w:rsidRDefault="003265D1" w:rsidP="003265D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Navigation Center/Maple Street</w:t>
      </w:r>
    </w:p>
    <w:p w14:paraId="51677F24" w14:textId="77777777" w:rsidR="00AA74EC" w:rsidRPr="00E75B23" w:rsidRDefault="00AA74EC" w:rsidP="00AA74EC">
      <w:pPr>
        <w:pStyle w:val="ListParagraph"/>
        <w:ind w:left="1440"/>
        <w:rPr>
          <w:sz w:val="28"/>
          <w:szCs w:val="28"/>
        </w:rPr>
      </w:pPr>
    </w:p>
    <w:p w14:paraId="5F145601" w14:textId="3E4FA4AE" w:rsidR="00AA74EC" w:rsidRPr="00E75B23" w:rsidRDefault="002D789F" w:rsidP="00AA74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Housing Services</w:t>
      </w:r>
    </w:p>
    <w:p w14:paraId="0EC8B8E9" w14:textId="2A6342E4" w:rsidR="002D789F" w:rsidRPr="00E75B23" w:rsidRDefault="002D789F" w:rsidP="002D789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 xml:space="preserve">Rapid Re-Housing programs </w:t>
      </w:r>
    </w:p>
    <w:p w14:paraId="72FC4940" w14:textId="72022E05" w:rsidR="002D789F" w:rsidRPr="00E75B23" w:rsidRDefault="002D789F" w:rsidP="002D789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Assistance locating affordable housing</w:t>
      </w:r>
    </w:p>
    <w:p w14:paraId="612890CF" w14:textId="731875BC" w:rsidR="002D789F" w:rsidRPr="00E75B23" w:rsidRDefault="002D789F" w:rsidP="002D789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Housing benefits and rental applications</w:t>
      </w:r>
    </w:p>
    <w:p w14:paraId="0C699AC6" w14:textId="77777777" w:rsidR="00AA74EC" w:rsidRPr="00E75B23" w:rsidRDefault="00AA74EC" w:rsidP="00AA74EC">
      <w:pPr>
        <w:pStyle w:val="ListParagraph"/>
        <w:ind w:left="1440"/>
        <w:rPr>
          <w:sz w:val="28"/>
          <w:szCs w:val="28"/>
        </w:rPr>
      </w:pPr>
    </w:p>
    <w:p w14:paraId="3849DA38" w14:textId="2B7BB3FB" w:rsidR="00AA74EC" w:rsidRPr="00E75B23" w:rsidRDefault="00AA74EC" w:rsidP="002D789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Field Outreach Services</w:t>
      </w:r>
    </w:p>
    <w:p w14:paraId="43B46FDC" w14:textId="59134D0C" w:rsidR="00AA74EC" w:rsidRPr="00E75B23" w:rsidRDefault="00AA74EC" w:rsidP="00AA74E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Homeless Outreach Team (HOT)</w:t>
      </w:r>
    </w:p>
    <w:p w14:paraId="2B26461C" w14:textId="19946BA0" w:rsidR="00AA74EC" w:rsidRPr="00E75B23" w:rsidRDefault="00AA74EC" w:rsidP="00AA74E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Healthcare for the Homeless</w:t>
      </w:r>
    </w:p>
    <w:p w14:paraId="6DF1948A" w14:textId="7EF33EC6" w:rsidR="00AA74EC" w:rsidRPr="00E75B23" w:rsidRDefault="00AA74EC" w:rsidP="00AA74E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Hospital Outreach</w:t>
      </w:r>
    </w:p>
    <w:p w14:paraId="54BC2F0F" w14:textId="77777777" w:rsidR="00AA74EC" w:rsidRPr="00E75B23" w:rsidRDefault="00AA74EC" w:rsidP="00AA74EC">
      <w:pPr>
        <w:pStyle w:val="ListParagraph"/>
        <w:ind w:left="1440"/>
        <w:rPr>
          <w:sz w:val="28"/>
          <w:szCs w:val="28"/>
        </w:rPr>
      </w:pPr>
    </w:p>
    <w:p w14:paraId="03DF4CC8" w14:textId="0A85563B" w:rsidR="002D789F" w:rsidRPr="00E75B23" w:rsidRDefault="002D789F" w:rsidP="002D789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Employment Programs</w:t>
      </w:r>
    </w:p>
    <w:p w14:paraId="575E10F8" w14:textId="6A49CAF2" w:rsidR="002D789F" w:rsidRPr="00E75B23" w:rsidRDefault="002D789F" w:rsidP="002D789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Career skills development</w:t>
      </w:r>
    </w:p>
    <w:p w14:paraId="2BFBA572" w14:textId="6489FDBE" w:rsidR="002D789F" w:rsidRPr="00E75B23" w:rsidRDefault="002D789F" w:rsidP="002D789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Resume workshops</w:t>
      </w:r>
    </w:p>
    <w:p w14:paraId="1CD84D40" w14:textId="54454D94" w:rsidR="002D789F" w:rsidRPr="00E75B23" w:rsidRDefault="002D789F" w:rsidP="002D789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Job search support</w:t>
      </w:r>
    </w:p>
    <w:p w14:paraId="01BE0D7F" w14:textId="77777777" w:rsidR="00AA74EC" w:rsidRPr="00E75B23" w:rsidRDefault="00AA74EC" w:rsidP="00AA74EC">
      <w:pPr>
        <w:pStyle w:val="ListParagraph"/>
        <w:ind w:left="1440"/>
        <w:rPr>
          <w:sz w:val="28"/>
          <w:szCs w:val="28"/>
        </w:rPr>
      </w:pPr>
    </w:p>
    <w:p w14:paraId="3471BE9F" w14:textId="6B55263A" w:rsidR="00962180" w:rsidRPr="00E75B23" w:rsidRDefault="00962180" w:rsidP="009621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Education Programs</w:t>
      </w:r>
    </w:p>
    <w:p w14:paraId="3CA86220" w14:textId="3505DC3C" w:rsidR="00962180" w:rsidRPr="00E75B23" w:rsidRDefault="00962180" w:rsidP="0096218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Financial literacy</w:t>
      </w:r>
    </w:p>
    <w:p w14:paraId="3C72E892" w14:textId="59EAA5B8" w:rsidR="002D789F" w:rsidRPr="00E75B23" w:rsidRDefault="00962180" w:rsidP="00B3489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75B23">
        <w:rPr>
          <w:sz w:val="28"/>
          <w:szCs w:val="28"/>
        </w:rPr>
        <w:t>Health &amp; wellness workshops</w:t>
      </w:r>
    </w:p>
    <w:p w14:paraId="388066AE" w14:textId="796C3947" w:rsidR="00B3489C" w:rsidRPr="00E75B23" w:rsidRDefault="00B3489C" w:rsidP="00B3489C">
      <w:pPr>
        <w:rPr>
          <w:sz w:val="28"/>
          <w:szCs w:val="28"/>
        </w:rPr>
      </w:pPr>
    </w:p>
    <w:p w14:paraId="45F0EC37" w14:textId="77777777" w:rsidR="00245AF2" w:rsidRPr="00E75B23" w:rsidRDefault="00473BED" w:rsidP="00B3489C">
      <w:pPr>
        <w:rPr>
          <w:sz w:val="28"/>
          <w:szCs w:val="28"/>
        </w:rPr>
      </w:pPr>
      <w:hyperlink r:id="rId13" w:history="1">
        <w:r w:rsidR="00E50014" w:rsidRPr="00E75B23">
          <w:rPr>
            <w:rStyle w:val="Hyperlink"/>
            <w:sz w:val="28"/>
            <w:szCs w:val="28"/>
          </w:rPr>
          <w:t>Family Services</w:t>
        </w:r>
      </w:hyperlink>
    </w:p>
    <w:p w14:paraId="6565C1A4" w14:textId="202EB2F1" w:rsidR="00245AF2" w:rsidRPr="00E75B23" w:rsidRDefault="00245AF2" w:rsidP="00245AF2">
      <w:pPr>
        <w:rPr>
          <w:sz w:val="28"/>
          <w:szCs w:val="28"/>
        </w:rPr>
      </w:pPr>
      <w:r w:rsidRPr="00E75B23">
        <w:rPr>
          <w:sz w:val="28"/>
          <w:szCs w:val="28"/>
        </w:rPr>
        <w:lastRenderedPageBreak/>
        <w:t>Shelters &amp; Housing</w:t>
      </w:r>
    </w:p>
    <w:p w14:paraId="3A93946E" w14:textId="699697DF" w:rsidR="00245AF2" w:rsidRPr="00E75B23" w:rsidRDefault="006B5C3A" w:rsidP="00245AF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75B23">
        <w:rPr>
          <w:sz w:val="28"/>
          <w:szCs w:val="28"/>
        </w:rPr>
        <w:t>First Step for Families</w:t>
      </w:r>
    </w:p>
    <w:p w14:paraId="514D2612" w14:textId="5C78DEC0" w:rsidR="006B5C3A" w:rsidRPr="00E75B23" w:rsidRDefault="006B5C3A" w:rsidP="00245AF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75B23">
        <w:rPr>
          <w:sz w:val="28"/>
          <w:szCs w:val="28"/>
        </w:rPr>
        <w:t>Redwood Family House</w:t>
      </w:r>
    </w:p>
    <w:p w14:paraId="240644C4" w14:textId="56D0AF7B" w:rsidR="006B5C3A" w:rsidRPr="00E75B23" w:rsidRDefault="006B5C3A" w:rsidP="00245AF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75B23">
        <w:rPr>
          <w:sz w:val="28"/>
          <w:szCs w:val="28"/>
        </w:rPr>
        <w:t>Haven Family House</w:t>
      </w:r>
    </w:p>
    <w:p w14:paraId="52CB71AB" w14:textId="6B95CB0E" w:rsidR="006B5C3A" w:rsidRPr="00E75B23" w:rsidRDefault="006B5C3A" w:rsidP="00245AF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75B23">
        <w:rPr>
          <w:sz w:val="28"/>
          <w:szCs w:val="28"/>
        </w:rPr>
        <w:t>Family Crossroads</w:t>
      </w:r>
    </w:p>
    <w:p w14:paraId="6C9BC853" w14:textId="3F1141C7" w:rsidR="006B5C3A" w:rsidRPr="00E75B23" w:rsidRDefault="006B5C3A" w:rsidP="006B5C3A">
      <w:pPr>
        <w:pStyle w:val="ListParagraph"/>
        <w:rPr>
          <w:sz w:val="28"/>
          <w:szCs w:val="28"/>
        </w:rPr>
      </w:pPr>
    </w:p>
    <w:p w14:paraId="51764E91" w14:textId="42B0E69E" w:rsidR="00E50014" w:rsidRPr="00E75B23" w:rsidRDefault="00E50014" w:rsidP="00B3489C">
      <w:pPr>
        <w:rPr>
          <w:sz w:val="28"/>
          <w:szCs w:val="28"/>
        </w:rPr>
      </w:pPr>
      <w:r w:rsidRPr="00E75B23">
        <w:rPr>
          <w:sz w:val="28"/>
          <w:szCs w:val="28"/>
        </w:rPr>
        <w:tab/>
      </w:r>
    </w:p>
    <w:sectPr w:rsidR="00E50014" w:rsidRPr="00E75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44FF"/>
    <w:multiLevelType w:val="hybridMultilevel"/>
    <w:tmpl w:val="7A92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40E8"/>
    <w:multiLevelType w:val="hybridMultilevel"/>
    <w:tmpl w:val="8964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67A5C"/>
    <w:multiLevelType w:val="hybridMultilevel"/>
    <w:tmpl w:val="C7801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B129EB"/>
    <w:multiLevelType w:val="hybridMultilevel"/>
    <w:tmpl w:val="97FC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466297">
    <w:abstractNumId w:val="1"/>
  </w:num>
  <w:num w:numId="2" w16cid:durableId="343946622">
    <w:abstractNumId w:val="2"/>
  </w:num>
  <w:num w:numId="3" w16cid:durableId="291718534">
    <w:abstractNumId w:val="3"/>
  </w:num>
  <w:num w:numId="4" w16cid:durableId="40646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98"/>
    <w:rsid w:val="00012127"/>
    <w:rsid w:val="000153B6"/>
    <w:rsid w:val="00041047"/>
    <w:rsid w:val="000D1046"/>
    <w:rsid w:val="00240E00"/>
    <w:rsid w:val="00245AF2"/>
    <w:rsid w:val="00265078"/>
    <w:rsid w:val="002D789F"/>
    <w:rsid w:val="003265D1"/>
    <w:rsid w:val="003469B4"/>
    <w:rsid w:val="00350D69"/>
    <w:rsid w:val="00473BED"/>
    <w:rsid w:val="004F0510"/>
    <w:rsid w:val="006B5C3A"/>
    <w:rsid w:val="00724A26"/>
    <w:rsid w:val="00725AE2"/>
    <w:rsid w:val="00731441"/>
    <w:rsid w:val="00733D8D"/>
    <w:rsid w:val="00794A24"/>
    <w:rsid w:val="00887F8D"/>
    <w:rsid w:val="00962180"/>
    <w:rsid w:val="00A47B36"/>
    <w:rsid w:val="00AA74EC"/>
    <w:rsid w:val="00B3489C"/>
    <w:rsid w:val="00BE0392"/>
    <w:rsid w:val="00CE4098"/>
    <w:rsid w:val="00E50014"/>
    <w:rsid w:val="00E75B23"/>
    <w:rsid w:val="00E967D7"/>
    <w:rsid w:val="00F3302B"/>
    <w:rsid w:val="00F9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8BE7"/>
  <w15:chartTrackingRefBased/>
  <w15:docId w15:val="{8A99636B-991F-4ECE-9517-280DD2B2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5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65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eynoso@lifemoves.org" TargetMode="External"/><Relationship Id="rId13" Type="http://schemas.openxmlformats.org/officeDocument/2006/relationships/hyperlink" Target="https://www.lifemoves.org/family-services/?q=&amp;in_cat=3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reynoso@lifemoves.org" TargetMode="External"/><Relationship Id="rId12" Type="http://schemas.openxmlformats.org/officeDocument/2006/relationships/hyperlink" Target="https://www.lifemoves.org/adult-services/?q=&amp;in_cat=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femoves.org/" TargetMode="External"/><Relationship Id="rId11" Type="http://schemas.openxmlformats.org/officeDocument/2006/relationships/hyperlink" Target="https://www.lifemoves.org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smcgov.org/media/135821/download?inline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322</Words>
  <Characters>1840</Characters>
  <Application>Microsoft Office Word</Application>
  <DocSecurity>0</DocSecurity>
  <Lines>15</Lines>
  <Paragraphs>4</Paragraphs>
  <ScaleCrop>false</ScaleCrop>
  <Company>County of San Mateo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31</cp:revision>
  <dcterms:created xsi:type="dcterms:W3CDTF">2023-06-27T19:47:00Z</dcterms:created>
  <dcterms:modified xsi:type="dcterms:W3CDTF">2023-11-16T17:22:00Z</dcterms:modified>
</cp:coreProperties>
</file>